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"Identität"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92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die Vögel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Identität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Giuliano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Wachse, kleine Kaulquappe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Identität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Identität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