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"Freundschaft"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92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Smallman,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Schaf und grosser Wolf : Das überraschende Abendessen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Freunschaft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Stephanie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Mias Bohne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Freundschaft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Timbers,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vergessliche Eichhörnchen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Freundschaft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Krenzer, Rolf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Bruder Wirbelwind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Freundschaft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