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39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Gruß, Karin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roter Schuh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2024-04-30T14:41:39Z</dcterms:created>
</cp:coreProperties>
</file>